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7BE" w:rsidRDefault="00CD17BE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</w:p>
    <w:p w:rsidR="00CD17BE" w:rsidRDefault="00CD17BE" w:rsidP="00CD17BE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CD17BE" w:rsidRDefault="00CD17BE" w:rsidP="00CD17BE">
      <w:pPr>
        <w:pStyle w:val="a3"/>
        <w:spacing w:after="0"/>
        <w:ind w:left="73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D17BE" w:rsidRDefault="00CD17BE" w:rsidP="00CD17BE">
      <w:pPr>
        <w:pStyle w:val="a3"/>
        <w:spacing w:after="0"/>
        <w:ind w:left="73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CD17BE" w:rsidRDefault="00CD17BE" w:rsidP="00CD17BE">
      <w:pPr>
        <w:pStyle w:val="a3"/>
        <w:spacing w:after="0"/>
        <w:ind w:left="737" w:right="-483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CD17BE" w:rsidRDefault="00CD17BE" w:rsidP="00CD17BE">
      <w:pPr>
        <w:pStyle w:val="a3"/>
        <w:spacing w:after="0"/>
        <w:ind w:left="737" w:right="-483"/>
        <w:jc w:val="center"/>
        <w:rPr>
          <w:sz w:val="28"/>
          <w:szCs w:val="28"/>
        </w:rPr>
      </w:pPr>
      <w:r>
        <w:rPr>
          <w:sz w:val="28"/>
          <w:szCs w:val="28"/>
        </w:rPr>
        <w:t>БАРИЛО-КРЕПИНСКОГО СЕЛЬСКОГО ПОСЕЛЕНИЯ</w:t>
      </w:r>
    </w:p>
    <w:p w:rsidR="00CD17BE" w:rsidRDefault="00CD17BE" w:rsidP="00CD17BE">
      <w:pPr>
        <w:pStyle w:val="a3"/>
        <w:ind w:left="737" w:right="-48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ПЯТОГО</w:t>
      </w:r>
      <w:r>
        <w:rPr>
          <w:sz w:val="28"/>
          <w:szCs w:val="28"/>
        </w:rPr>
        <w:t xml:space="preserve"> СОЗЫВА</w:t>
      </w:r>
    </w:p>
    <w:p w:rsidR="00CD17BE" w:rsidRDefault="00CD17BE" w:rsidP="00CD17B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 w:rsidR="00154F46">
        <w:rPr>
          <w:sz w:val="28"/>
          <w:szCs w:val="28"/>
          <w:lang w:val="ru-RU"/>
        </w:rPr>
        <w:t>1</w:t>
      </w:r>
      <w:r w:rsidR="00B94F9C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июля 2023 г.                          Решение № </w:t>
      </w:r>
      <w:r w:rsidR="00154F46">
        <w:rPr>
          <w:sz w:val="28"/>
          <w:szCs w:val="28"/>
          <w:lang w:val="ru-RU"/>
        </w:rPr>
        <w:t>74</w:t>
      </w:r>
      <w:r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</w:rPr>
        <w:t>сл. Барило-Крепинская</w:t>
      </w:r>
      <w:r>
        <w:rPr>
          <w:b/>
        </w:rPr>
        <w:t xml:space="preserve"> </w:t>
      </w:r>
    </w:p>
    <w:p w:rsidR="0036508E" w:rsidRDefault="00CD17BE" w:rsidP="00CD1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>
        <w:rPr>
          <w:rFonts w:ascii="Times New Roman" w:hAnsi="Times New Roman"/>
          <w:bCs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27.12.2022 г. №50 «О бюджете Барило-Крепинского сельского поселения Родионово-Несветайского района на 2023 год и на плановый период 2024 и 2025 годов»</w:t>
      </w:r>
      <w:r w:rsidR="0036508E">
        <w:rPr>
          <w:rFonts w:ascii="Times New Roman" w:hAnsi="Times New Roman"/>
          <w:sz w:val="28"/>
          <w:szCs w:val="28"/>
        </w:rPr>
        <w:tab/>
      </w:r>
    </w:p>
    <w:p w:rsidR="003C2921" w:rsidRPr="00656D4C" w:rsidRDefault="00F117AF" w:rsidP="00F117A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2921">
        <w:rPr>
          <w:rFonts w:ascii="Times New Roman" w:hAnsi="Times New Roman"/>
          <w:sz w:val="28"/>
          <w:szCs w:val="28"/>
        </w:rPr>
        <w:t xml:space="preserve">   </w:t>
      </w:r>
      <w:r w:rsidR="003C2921"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 w:rsidR="003C2921">
        <w:rPr>
          <w:rFonts w:ascii="Times New Roman" w:hAnsi="Times New Roman"/>
          <w:sz w:val="28"/>
          <w:szCs w:val="28"/>
        </w:rPr>
        <w:t>е</w:t>
      </w:r>
      <w:r w:rsidR="003C2921"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 w:rsidR="003C2921">
        <w:rPr>
          <w:rFonts w:ascii="Times New Roman" w:hAnsi="Times New Roman"/>
          <w:sz w:val="28"/>
          <w:szCs w:val="28"/>
        </w:rPr>
        <w:t>0</w:t>
      </w:r>
      <w:r w:rsidR="003C2921" w:rsidRPr="00656D4C">
        <w:rPr>
          <w:rFonts w:ascii="Times New Roman" w:hAnsi="Times New Roman"/>
          <w:sz w:val="28"/>
          <w:szCs w:val="28"/>
        </w:rPr>
        <w:t xml:space="preserve"> </w:t>
      </w:r>
      <w:r w:rsidR="003C2921">
        <w:rPr>
          <w:rFonts w:ascii="Times New Roman" w:hAnsi="Times New Roman"/>
          <w:sz w:val="28"/>
          <w:szCs w:val="28"/>
        </w:rPr>
        <w:t xml:space="preserve">положения </w:t>
      </w:r>
      <w:r w:rsidR="003C2921"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 w:rsidR="003C2921">
        <w:rPr>
          <w:rFonts w:ascii="Times New Roman" w:hAnsi="Times New Roman"/>
          <w:sz w:val="28"/>
          <w:szCs w:val="28"/>
        </w:rPr>
        <w:t>, утвержденного</w:t>
      </w:r>
      <w:r w:rsidR="003C2921" w:rsidRPr="00656D4C">
        <w:rPr>
          <w:rFonts w:ascii="Times New Roman" w:hAnsi="Times New Roman"/>
          <w:sz w:val="28"/>
          <w:szCs w:val="28"/>
        </w:rPr>
        <w:t xml:space="preserve"> </w:t>
      </w:r>
      <w:r w:rsidR="003C2921">
        <w:rPr>
          <w:rFonts w:ascii="Times New Roman" w:hAnsi="Times New Roman"/>
          <w:sz w:val="28"/>
          <w:szCs w:val="28"/>
        </w:rPr>
        <w:t>решением</w:t>
      </w:r>
      <w:r w:rsidR="003C2921"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 w:rsidR="003C2921">
        <w:rPr>
          <w:rFonts w:ascii="Times New Roman" w:hAnsi="Times New Roman"/>
          <w:sz w:val="28"/>
          <w:szCs w:val="28"/>
        </w:rPr>
        <w:t>28</w:t>
      </w:r>
      <w:r w:rsidR="003C2921" w:rsidRPr="00656D4C">
        <w:rPr>
          <w:rFonts w:ascii="Times New Roman" w:hAnsi="Times New Roman"/>
          <w:sz w:val="28"/>
          <w:szCs w:val="28"/>
        </w:rPr>
        <w:t>.09.201</w:t>
      </w:r>
      <w:r w:rsidR="003C2921">
        <w:rPr>
          <w:rFonts w:ascii="Times New Roman" w:hAnsi="Times New Roman"/>
          <w:sz w:val="28"/>
          <w:szCs w:val="28"/>
        </w:rPr>
        <w:t>8</w:t>
      </w:r>
      <w:r w:rsidR="003C2921" w:rsidRPr="00656D4C">
        <w:rPr>
          <w:rFonts w:ascii="Times New Roman" w:hAnsi="Times New Roman"/>
          <w:sz w:val="28"/>
          <w:szCs w:val="28"/>
        </w:rPr>
        <w:t xml:space="preserve"> №</w:t>
      </w:r>
      <w:r w:rsidR="003C2921">
        <w:rPr>
          <w:rFonts w:ascii="Times New Roman" w:hAnsi="Times New Roman"/>
          <w:sz w:val="28"/>
          <w:szCs w:val="28"/>
        </w:rPr>
        <w:t xml:space="preserve"> 71</w:t>
      </w:r>
      <w:r w:rsidR="003C2921" w:rsidRPr="00656D4C">
        <w:rPr>
          <w:rFonts w:ascii="Times New Roman" w:hAnsi="Times New Roman"/>
          <w:sz w:val="28"/>
          <w:szCs w:val="28"/>
        </w:rPr>
        <w:t xml:space="preserve"> «</w:t>
      </w:r>
      <w:r w:rsidR="003C2921">
        <w:rPr>
          <w:rFonts w:ascii="Times New Roman" w:hAnsi="Times New Roman"/>
          <w:sz w:val="28"/>
          <w:szCs w:val="28"/>
        </w:rPr>
        <w:t>Об утверждении Положения</w:t>
      </w:r>
      <w:r w:rsidR="003C2921"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3C2921" w:rsidRDefault="003C2921" w:rsidP="003C2921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3C2921" w:rsidRDefault="003C2921" w:rsidP="003C2921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в решение Собрания депутатов Барило-Крепинского сельского поселения </w:t>
      </w:r>
      <w:r w:rsidR="00061B23">
        <w:rPr>
          <w:rFonts w:ascii="Times New Roman" w:hAnsi="Times New Roman"/>
          <w:sz w:val="28"/>
          <w:szCs w:val="28"/>
        </w:rPr>
        <w:t>от 27.12.2022 г.</w:t>
      </w:r>
      <w:r w:rsidR="00061B23" w:rsidRPr="009218D0">
        <w:rPr>
          <w:rFonts w:ascii="Times New Roman" w:hAnsi="Times New Roman"/>
          <w:sz w:val="28"/>
          <w:szCs w:val="28"/>
        </w:rPr>
        <w:t xml:space="preserve"> №</w:t>
      </w:r>
      <w:r w:rsidR="00061B23">
        <w:rPr>
          <w:rFonts w:ascii="Times New Roman" w:hAnsi="Times New Roman"/>
          <w:sz w:val="28"/>
          <w:szCs w:val="28"/>
        </w:rPr>
        <w:t>50 «О бюджете Барило-Крепинского сельского поселения Родионово-Несветайского района на 2023 год и на плановый период 2024 и 2025 годов» следующие изменения</w:t>
      </w:r>
      <w:r w:rsidR="008724EE">
        <w:rPr>
          <w:rFonts w:ascii="Times New Roman" w:hAnsi="Times New Roman"/>
          <w:sz w:val="28"/>
          <w:szCs w:val="28"/>
        </w:rPr>
        <w:t xml:space="preserve"> и дополнения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8724EE" w:rsidRDefault="008724EE" w:rsidP="003C2921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</w:rPr>
      </w:pPr>
      <w:r w:rsidRPr="008724EE">
        <w:rPr>
          <w:rFonts w:ascii="Times New Roman" w:hAnsi="Times New Roman"/>
          <w:sz w:val="28"/>
        </w:rPr>
        <w:t xml:space="preserve">1.1. </w:t>
      </w:r>
      <w:r w:rsidR="008A0AD8">
        <w:rPr>
          <w:rFonts w:ascii="Times New Roman" w:hAnsi="Times New Roman"/>
          <w:sz w:val="28"/>
        </w:rPr>
        <w:t>Статью</w:t>
      </w:r>
      <w:r w:rsidRPr="008724EE">
        <w:rPr>
          <w:rFonts w:ascii="Times New Roman" w:hAnsi="Times New Roman"/>
          <w:sz w:val="28"/>
        </w:rPr>
        <w:t xml:space="preserve"> 1 решения изложить в следующей редакции:</w:t>
      </w:r>
    </w:p>
    <w:p w:rsidR="008724EE" w:rsidRPr="008724EE" w:rsidRDefault="008A0AD8" w:rsidP="008724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</w:t>
      </w:r>
      <w:r w:rsidR="008724EE"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1. Утвердить основные характеристики бюджета Барило-Крепинского сельского поселения Родионово-Несветайского района (далее - поселение) на 2023 год, определенные с учетом уровня инфляции, не превышающего 5,5 процентов (декабрь 2023 года к декабрю 2022 года):</w:t>
      </w:r>
    </w:p>
    <w:p w:rsidR="008724EE" w:rsidRPr="008724EE" w:rsidRDefault="008724EE" w:rsidP="00872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      1) прогнозируемый общий объем доходов бюджета поселения в сумме </w:t>
      </w:r>
      <w:r>
        <w:rPr>
          <w:rFonts w:ascii="Times New Roman" w:hAnsi="Times New Roman"/>
          <w:sz w:val="28"/>
          <w:szCs w:val="28"/>
        </w:rPr>
        <w:t>26927,7</w:t>
      </w: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тыс. рублей;</w:t>
      </w:r>
    </w:p>
    <w:p w:rsidR="008724EE" w:rsidRPr="008724EE" w:rsidRDefault="008724EE" w:rsidP="008724E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2) общий объем расходов бюджета поселения </w:t>
      </w:r>
      <w:r>
        <w:rPr>
          <w:rFonts w:ascii="Times New Roman" w:hAnsi="Times New Roman"/>
          <w:sz w:val="28"/>
          <w:szCs w:val="28"/>
        </w:rPr>
        <w:t>28411,5</w:t>
      </w:r>
      <w:r w:rsidRPr="008724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тыс. рублей;</w:t>
      </w:r>
    </w:p>
    <w:p w:rsidR="008724EE" w:rsidRPr="008724EE" w:rsidRDefault="008724EE" w:rsidP="008724E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3) </w:t>
      </w:r>
      <w:r w:rsidRPr="008724EE">
        <w:rPr>
          <w:rFonts w:ascii="Times New Roman" w:eastAsia="Times New Roman" w:hAnsi="Times New Roman"/>
          <w:iCs/>
          <w:sz w:val="28"/>
          <w:szCs w:val="28"/>
          <w:lang w:eastAsia="ru-RU"/>
        </w:rPr>
        <w:t>верхний предел муниципального внутреннего долга поселения на 1 января 2024 года в сумме 0,0 тыс. рублей, в том числе верхний предел долга по муниципальным гарантиям поселения в сумме 0,0 тыс. рублей;</w:t>
      </w:r>
    </w:p>
    <w:p w:rsidR="008724EE" w:rsidRPr="008724EE" w:rsidRDefault="008724EE" w:rsidP="008724E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4) объем расходов на обслуживание муниципального долга поселения в сумме 0,0 тыс. рублей;</w:t>
      </w:r>
    </w:p>
    <w:p w:rsidR="008724EE" w:rsidRPr="008724EE" w:rsidRDefault="008724EE" w:rsidP="008724E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5) </w:t>
      </w:r>
      <w:r w:rsidRPr="000E4738">
        <w:rPr>
          <w:rFonts w:ascii="Times New Roman" w:hAnsi="Times New Roman"/>
          <w:sz w:val="28"/>
          <w:szCs w:val="28"/>
        </w:rPr>
        <w:t xml:space="preserve">прогнозируемый дефицит бюджета сельского поселения в сумме </w:t>
      </w:r>
      <w:r>
        <w:rPr>
          <w:rFonts w:ascii="Times New Roman" w:hAnsi="Times New Roman"/>
          <w:sz w:val="28"/>
          <w:szCs w:val="28"/>
        </w:rPr>
        <w:t>1483,8</w:t>
      </w:r>
      <w:r w:rsidRPr="000E4738">
        <w:rPr>
          <w:rFonts w:ascii="Times New Roman" w:hAnsi="Times New Roman"/>
          <w:sz w:val="28"/>
          <w:szCs w:val="28"/>
        </w:rPr>
        <w:t xml:space="preserve"> тыс. рублей</w:t>
      </w: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.                           </w:t>
      </w:r>
    </w:p>
    <w:p w:rsidR="008724EE" w:rsidRPr="008724EE" w:rsidRDefault="008724EE" w:rsidP="008724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2.Утвердить основные характеристики бюджета поселения на плановый </w:t>
      </w: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период 2024 и 2025 годов, определенные с учетом уровня инфляции, не превышающего 4,0 процента (декабрь 2024 года к декабрю 2023 года) и 4,0 процента (декабрь 2025 года к декабрю 2024 года) соответственно:</w:t>
      </w:r>
    </w:p>
    <w:p w:rsidR="008724EE" w:rsidRPr="008724EE" w:rsidRDefault="008724EE" w:rsidP="008724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</w:t>
      </w:r>
      <w:r w:rsidRPr="008724E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1) прогнозируемый общий объем доходов бюджета поселения на 2024 год в сумме </w:t>
      </w:r>
      <w:r w:rsidR="003A5B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20077,6 </w:t>
      </w:r>
      <w:r w:rsidRPr="008724E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тыс. рублей и на 2025 год в сумме </w:t>
      </w:r>
      <w:r w:rsidRPr="00872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18 313,6 </w:t>
      </w:r>
      <w:r w:rsidRPr="008724EE">
        <w:rPr>
          <w:rFonts w:ascii="Times New Roman" w:eastAsia="Times New Roman" w:hAnsi="Times New Roman"/>
          <w:iCs/>
          <w:sz w:val="28"/>
          <w:szCs w:val="28"/>
          <w:lang w:eastAsia="ru-RU"/>
        </w:rPr>
        <w:t>тыс. рублей;</w:t>
      </w:r>
    </w:p>
    <w:p w:rsidR="008724EE" w:rsidRPr="008724EE" w:rsidRDefault="008724EE" w:rsidP="008724E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2) прогнозируемый общий объем расходов бюджета поселения на 2024 год в сумме </w:t>
      </w:r>
      <w:r w:rsidR="008A0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20077,6</w:t>
      </w:r>
      <w:r w:rsidRPr="008724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тыс. рублей, в том числе условно утвержденные расходы в сумме </w:t>
      </w:r>
      <w:r w:rsidR="008A0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494</w:t>
      </w:r>
      <w:r w:rsidRPr="00872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,3</w:t>
      </w: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тыс. рублей, и на 2025 год в сумме </w:t>
      </w:r>
      <w:r w:rsidRPr="00872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18 313,6 </w:t>
      </w: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тыс. рублей, в том числе условно утвержденные расходы в сумме </w:t>
      </w:r>
      <w:r w:rsidRPr="00872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900,0</w:t>
      </w: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8724EE" w:rsidRPr="008724EE" w:rsidRDefault="008724EE" w:rsidP="008724E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3) </w:t>
      </w:r>
      <w:r w:rsidRPr="008724EE">
        <w:rPr>
          <w:rFonts w:ascii="Times New Roman" w:eastAsia="Times New Roman" w:hAnsi="Times New Roman"/>
          <w:iCs/>
          <w:sz w:val="28"/>
          <w:szCs w:val="28"/>
          <w:lang w:eastAsia="ru-RU"/>
        </w:rPr>
        <w:t>верхний предел муниципального внутреннего долга поселения на 1 января 2025 года в сумме 0,0 тыс. рублей, в том числе верхний предел долга по муниципальным гарантиям поселения в сумме 0,0 тыс. рублей, и верхний предел муниципального внутреннего долга поселения на 1 января 2026 года в сумме 0,0 тыс. рублей, в том числе верхний предел долга по муниципальным гарантиям поселения в сумме 0,0 тыс. рублей;</w:t>
      </w:r>
    </w:p>
    <w:p w:rsidR="008724EE" w:rsidRPr="008724EE" w:rsidRDefault="008724EE" w:rsidP="008724E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4) объем расходов на обслуживание муниципального долга поселения на 2024 год в сумме 0,0 тыс. рублей и на 2025 год в сумме </w:t>
      </w:r>
      <w:r w:rsidRPr="008724EE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1A22A1" w:rsidRPr="008A0AD8" w:rsidRDefault="008724EE" w:rsidP="008A0A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5)  прогнозируемый дефицит бюджет поселения на 2024 год и 2025 год в сумме </w:t>
      </w:r>
      <w:r w:rsidRPr="008724EE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8724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тыс. рублей.</w:t>
      </w:r>
      <w:r w:rsidR="008A0AD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»</w:t>
      </w:r>
    </w:p>
    <w:p w:rsidR="008A0AD8" w:rsidRDefault="008A0AD8" w:rsidP="00445FE4">
      <w:pPr>
        <w:rPr>
          <w:rFonts w:ascii="Times New Roman" w:hAnsi="Times New Roman"/>
          <w:sz w:val="28"/>
          <w:szCs w:val="28"/>
        </w:rPr>
      </w:pPr>
    </w:p>
    <w:p w:rsidR="003C2921" w:rsidRDefault="008A0AD8" w:rsidP="00445FE4">
      <w:r>
        <w:rPr>
          <w:rFonts w:ascii="Times New Roman" w:hAnsi="Times New Roman"/>
          <w:sz w:val="28"/>
          <w:szCs w:val="28"/>
        </w:rPr>
        <w:t>2</w:t>
      </w:r>
      <w:r w:rsidR="003C2921">
        <w:rPr>
          <w:rFonts w:ascii="Times New Roman" w:hAnsi="Times New Roman"/>
          <w:sz w:val="28"/>
          <w:szCs w:val="28"/>
        </w:rPr>
        <w:t>)</w:t>
      </w:r>
      <w:r w:rsidR="003C2921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3C2921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DE6BE9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3C2921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6508E" w:rsidRPr="003C2921" w:rsidRDefault="003C2921" w:rsidP="003C2921">
      <w:pPr>
        <w:tabs>
          <w:tab w:val="left" w:pos="829"/>
        </w:tabs>
        <w:sectPr w:rsidR="0036508E" w:rsidRPr="003C2921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  <w:r>
        <w:tab/>
      </w: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1"/>
        <w:gridCol w:w="393"/>
        <w:gridCol w:w="2306"/>
        <w:gridCol w:w="4370"/>
        <w:gridCol w:w="245"/>
        <w:gridCol w:w="717"/>
        <w:gridCol w:w="2014"/>
        <w:gridCol w:w="1806"/>
        <w:gridCol w:w="1467"/>
        <w:gridCol w:w="249"/>
        <w:gridCol w:w="1723"/>
      </w:tblGrid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9D56B1" w:rsidP="001B70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</w:t>
            </w:r>
            <w:r w:rsidR="001B7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Собрания депутатов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 xml:space="preserve">Барило-Крепинского сельского поселения </w:t>
            </w:r>
          </w:p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Родионово-Несветайского района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бюджете </w:t>
            </w:r>
            <w:r w:rsidRPr="00DC3059">
              <w:rPr>
                <w:rFonts w:ascii="Times New Roman" w:hAnsi="Times New Roman"/>
                <w:sz w:val="20"/>
                <w:szCs w:val="20"/>
              </w:rPr>
              <w:t>Барило-Крепинского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сельского поселения Родионово-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Несветайского района</w:t>
            </w:r>
            <w:r w:rsidR="0006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2023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и на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плановый период 20</w:t>
            </w:r>
            <w:r w:rsidR="0006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202</w:t>
            </w:r>
            <w:r w:rsidR="0006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годов»</w:t>
            </w:r>
          </w:p>
          <w:p w:rsidR="00EC490E" w:rsidRPr="00DC3059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490E" w:rsidRPr="00F540B9" w:rsidTr="00BC64E6">
        <w:trPr>
          <w:trHeight w:val="601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90E" w:rsidRPr="00A92E3C" w:rsidRDefault="00EC490E" w:rsidP="00BC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 w:rsidRPr="00A92E3C">
              <w:rPr>
                <w:rFonts w:ascii="Times New Roman" w:hAnsi="Times New Roman"/>
                <w:b/>
                <w:sz w:val="28"/>
                <w:szCs w:val="28"/>
              </w:rPr>
              <w:t>Барило-Крепинского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A92E3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Родионово-Несветайского района</w:t>
            </w:r>
          </w:p>
          <w:p w:rsidR="00EC490E" w:rsidRPr="00F540B9" w:rsidRDefault="0036508E" w:rsidP="00061B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24 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 20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EC490E" w:rsidRPr="00F540B9" w:rsidTr="00BC64E6">
        <w:trPr>
          <w:trHeight w:val="36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8E48EE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48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6430" w:rsidRPr="004053D8" w:rsidTr="00620196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614DD3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DD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26927,7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676430" w:rsidRPr="008F60E0" w:rsidRDefault="008A0AD8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76430" w:rsidRPr="004053D8" w:rsidTr="00887B7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1:C61"/>
            <w:r w:rsidRPr="009D38BC">
              <w:rPr>
                <w:rFonts w:ascii="Times New Roman" w:hAnsi="Times New Roman"/>
                <w:sz w:val="20"/>
                <w:szCs w:val="20"/>
              </w:rPr>
              <w:t>1 00 00000 00 0000 000</w:t>
            </w:r>
            <w:bookmarkEnd w:id="0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9D38BC" w:rsidRDefault="00676430" w:rsidP="00475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4759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9D38BC" w:rsidRDefault="006F190E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11933,3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12005,9</w:t>
            </w:r>
          </w:p>
        </w:tc>
      </w:tr>
      <w:tr w:rsidR="00676430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03201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1953,1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2059,4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2154,0</w:t>
            </w:r>
          </w:p>
        </w:tc>
      </w:tr>
      <w:tr w:rsidR="00676430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1953,1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2059,4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2154,0</w:t>
            </w:r>
          </w:p>
        </w:tc>
      </w:tr>
      <w:tr w:rsidR="00676430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03201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1947,1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2053,4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2148,0</w:t>
            </w:r>
          </w:p>
        </w:tc>
      </w:tr>
      <w:tr w:rsidR="00676430" w:rsidRPr="004053D8" w:rsidTr="00887B70">
        <w:trPr>
          <w:gridBefore w:val="2"/>
          <w:wBefore w:w="554" w:type="dxa"/>
          <w:trHeight w:val="605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676430" w:rsidRPr="004053D8" w:rsidTr="00F33B2A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4759F3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76430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1182,6</w:t>
            </w:r>
          </w:p>
        </w:tc>
      </w:tr>
      <w:tr w:rsidR="00676430" w:rsidRPr="004053D8" w:rsidTr="00F33B2A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4759F3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76430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1182,6</w:t>
            </w:r>
          </w:p>
        </w:tc>
      </w:tr>
      <w:tr w:rsidR="00676430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4759F3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76430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1182,6</w:t>
            </w:r>
          </w:p>
        </w:tc>
      </w:tr>
      <w:tr w:rsidR="00676430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8253,3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8253,3</w:t>
            </w:r>
          </w:p>
        </w:tc>
      </w:tr>
      <w:tr w:rsidR="00676430" w:rsidRPr="004053D8" w:rsidTr="00F33B2A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676430" w:rsidRPr="004053D8" w:rsidTr="00887B7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676430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7851,0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7851,0</w:t>
            </w:r>
          </w:p>
        </w:tc>
      </w:tr>
      <w:tr w:rsidR="00676430" w:rsidRPr="004053D8" w:rsidTr="00F33B2A">
        <w:trPr>
          <w:gridBefore w:val="2"/>
          <w:wBefore w:w="554" w:type="dxa"/>
          <w:trHeight w:val="40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676430" w:rsidRPr="004053D8" w:rsidTr="00F33B2A">
        <w:trPr>
          <w:gridBefore w:val="2"/>
          <w:wBefore w:w="554" w:type="dxa"/>
          <w:trHeight w:val="43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676430" w:rsidRPr="004053D8" w:rsidTr="00F33B2A">
        <w:trPr>
          <w:gridBefore w:val="2"/>
          <w:wBefore w:w="554" w:type="dxa"/>
          <w:trHeight w:val="2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</w:tr>
      <w:tr w:rsidR="00676430" w:rsidRPr="004053D8" w:rsidTr="00F33B2A">
        <w:trPr>
          <w:gridBefore w:val="2"/>
          <w:wBefore w:w="554" w:type="dxa"/>
          <w:trHeight w:val="67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</w:tr>
      <w:tr w:rsidR="00676430" w:rsidRPr="004053D8" w:rsidTr="00F33B2A">
        <w:trPr>
          <w:gridBefore w:val="2"/>
          <w:wBefore w:w="554" w:type="dxa"/>
          <w:trHeight w:val="29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676430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676430" w:rsidRPr="004053D8" w:rsidTr="00887B70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676430" w:rsidRPr="004053D8" w:rsidTr="00F33B2A">
        <w:trPr>
          <w:gridBefore w:val="2"/>
          <w:wBefore w:w="554" w:type="dxa"/>
          <w:trHeight w:val="56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327,1</w:t>
            </w:r>
          </w:p>
        </w:tc>
      </w:tr>
      <w:tr w:rsidR="00676430" w:rsidRPr="004053D8" w:rsidTr="00887B7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  <w:p w:rsidR="00676430" w:rsidRPr="00AC633D" w:rsidRDefault="00676430" w:rsidP="006764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327,1</w:t>
            </w:r>
          </w:p>
        </w:tc>
      </w:tr>
      <w:tr w:rsidR="00676430" w:rsidRPr="004053D8" w:rsidTr="00F33B2A">
        <w:trPr>
          <w:gridBefore w:val="2"/>
          <w:wBefore w:w="554" w:type="dxa"/>
          <w:trHeight w:val="100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85,4</w:t>
            </w:r>
          </w:p>
        </w:tc>
      </w:tr>
      <w:tr w:rsidR="00676430" w:rsidRPr="004053D8" w:rsidTr="00887B70">
        <w:trPr>
          <w:gridBefore w:val="2"/>
          <w:wBefore w:w="554" w:type="dxa"/>
          <w:trHeight w:val="72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85,4</w:t>
            </w:r>
          </w:p>
        </w:tc>
      </w:tr>
      <w:tr w:rsidR="00676430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</w:tr>
      <w:tr w:rsidR="00676430" w:rsidRPr="004053D8" w:rsidTr="00F33B2A">
        <w:trPr>
          <w:gridBefore w:val="2"/>
          <w:wBefore w:w="554" w:type="dxa"/>
          <w:trHeight w:val="8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поселения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</w:tr>
      <w:tr w:rsidR="00676430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ОКАЗАНИЯ ПЛАТНЫХ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И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676430" w:rsidRPr="004053D8" w:rsidTr="00F33B2A">
        <w:trPr>
          <w:gridBefore w:val="2"/>
          <w:wBefore w:w="554" w:type="dxa"/>
          <w:trHeight w:val="47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1 13 02000 00 0000 130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676430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676430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D42955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1 16 02000 02 0000 140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за нарушения муниципальных правовых актов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D42955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8A0AD8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8" w:rsidRPr="008A0AD8" w:rsidRDefault="008A0AD8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AD8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8" w:rsidRPr="006F190E" w:rsidRDefault="006F190E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1 17 </w:t>
            </w:r>
            <w:r w:rsidRPr="006F190E">
              <w:rPr>
                <w:rFonts w:ascii="Times New Roman" w:hAnsi="Times New Roman"/>
                <w:sz w:val="20"/>
                <w:szCs w:val="20"/>
              </w:rPr>
              <w:t>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A0AD8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8" w:rsidRPr="008A0AD8" w:rsidRDefault="008A0AD8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AD8">
              <w:rPr>
                <w:rFonts w:ascii="Times New Roman" w:hAnsi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8" w:rsidRPr="006F190E" w:rsidRDefault="006F190E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90E">
              <w:rPr>
                <w:rFonts w:ascii="Times New Roman" w:hAnsi="Times New Roman"/>
                <w:sz w:val="20"/>
                <w:szCs w:val="20"/>
              </w:rPr>
              <w:t>1 17 15000 00 0000 150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A0AD8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8" w:rsidRPr="008A0AD8" w:rsidRDefault="008A0AD8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AD8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8" w:rsidRPr="006F190E" w:rsidRDefault="006F190E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90E">
              <w:rPr>
                <w:rFonts w:ascii="Times New Roman" w:hAnsi="Times New Roman"/>
                <w:sz w:val="20"/>
                <w:szCs w:val="20"/>
              </w:rPr>
              <w:t>1 17 15030 10 0000 150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4759F3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15567,1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F190E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8144,3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6 307,7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15567,1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F190E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8144,3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6 307,7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 xml:space="preserve">Дотации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>бюджетной системы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8 786,9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396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2 02 15001 00 0000 150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76430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2 02 15002 00 0000 150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76430" w:rsidRPr="004053D8" w:rsidTr="00887B70">
        <w:trPr>
          <w:gridBefore w:val="2"/>
          <w:wBefore w:w="554" w:type="dxa"/>
          <w:trHeight w:val="2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2 02 15002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302839">
              <w:rPr>
                <w:rFonts w:ascii="Times New Roman" w:hAnsi="Times New Roman"/>
                <w:sz w:val="20"/>
                <w:szCs w:val="20"/>
              </w:rPr>
              <w:t>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76430" w:rsidRPr="004053D8" w:rsidTr="00887B70">
        <w:trPr>
          <w:gridBefore w:val="2"/>
          <w:wBefore w:w="554" w:type="dxa"/>
          <w:trHeight w:val="55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317,8</w:t>
            </w:r>
          </w:p>
        </w:tc>
      </w:tr>
      <w:tr w:rsidR="00676430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2 02 30024 00 0000 150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76430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2 02 30024 10 0000 150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76430" w:rsidRPr="004053D8" w:rsidTr="00620196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307,</w:t>
            </w:r>
            <w:r w:rsidRPr="0030283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317,6</w:t>
            </w:r>
          </w:p>
        </w:tc>
      </w:tr>
      <w:tr w:rsidR="00676430" w:rsidRPr="004053D8" w:rsidTr="00620196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307,</w:t>
            </w:r>
            <w:r w:rsidRPr="0030283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317,6</w:t>
            </w:r>
          </w:p>
        </w:tc>
      </w:tr>
      <w:tr w:rsidR="00676430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6486,0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F190E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76430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6486,0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F190E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76430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6486,0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F190E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25382E" w:rsidRDefault="006F190E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1B706A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</w:t>
      </w:r>
      <w:r w:rsidR="0025382E" w:rsidRPr="00CD1478">
        <w:rPr>
          <w:rFonts w:ascii="Times New Roman" w:hAnsi="Times New Roman"/>
          <w:sz w:val="20"/>
          <w:szCs w:val="20"/>
        </w:rPr>
        <w:t xml:space="preserve">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445FE4">
        <w:rPr>
          <w:rFonts w:ascii="Times New Roman" w:hAnsi="Times New Roman"/>
          <w:sz w:val="20"/>
          <w:szCs w:val="20"/>
        </w:rPr>
        <w:t>2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445FE4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445FE4">
        <w:rPr>
          <w:rFonts w:ascii="Times New Roman" w:hAnsi="Times New Roman"/>
          <w:sz w:val="20"/>
          <w:szCs w:val="20"/>
        </w:rPr>
        <w:t>4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</w:t>
      </w:r>
      <w:r w:rsidR="0053173F">
        <w:rPr>
          <w:rFonts w:ascii="Times New Roman" w:hAnsi="Times New Roman"/>
          <w:b/>
          <w:sz w:val="28"/>
          <w:szCs w:val="28"/>
        </w:rPr>
        <w:t>ия дефицита бюджета</w:t>
      </w:r>
      <w:r w:rsidRPr="00EB7FB4">
        <w:rPr>
          <w:rFonts w:ascii="Times New Roman" w:hAnsi="Times New Roman"/>
          <w:b/>
          <w:sz w:val="28"/>
          <w:szCs w:val="28"/>
        </w:rPr>
        <w:t xml:space="preserve">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061B23">
        <w:rPr>
          <w:rFonts w:ascii="Times New Roman" w:hAnsi="Times New Roman"/>
          <w:b/>
          <w:sz w:val="28"/>
          <w:szCs w:val="28"/>
        </w:rPr>
        <w:t>3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061B23">
        <w:rPr>
          <w:rFonts w:ascii="Times New Roman" w:hAnsi="Times New Roman"/>
          <w:b/>
          <w:sz w:val="28"/>
          <w:szCs w:val="28"/>
        </w:rPr>
        <w:t>4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061B23">
        <w:rPr>
          <w:rFonts w:ascii="Times New Roman" w:hAnsi="Times New Roman"/>
          <w:b/>
          <w:sz w:val="28"/>
          <w:szCs w:val="28"/>
        </w:rPr>
        <w:t>5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61B23">
              <w:rPr>
                <w:rFonts w:ascii="Times New Roman" w:hAnsi="Times New Roman"/>
                <w:b/>
                <w:bCs/>
                <w:sz w:val="20"/>
                <w:szCs w:val="20"/>
              </w:rPr>
              <w:t>023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1" w:type="dxa"/>
          </w:tcPr>
          <w:p w:rsidR="0053173F" w:rsidRDefault="00061B23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2024 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25" w:type="dxa"/>
          </w:tcPr>
          <w:p w:rsidR="0053173F" w:rsidRDefault="00061B23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61B23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061B23" w:rsidRPr="00E135C5" w:rsidRDefault="004759F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1483,8</w:t>
            </w:r>
          </w:p>
        </w:tc>
        <w:tc>
          <w:tcPr>
            <w:tcW w:w="1121" w:type="dxa"/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061B23" w:rsidRPr="00E135C5" w:rsidRDefault="004759F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1483,8</w:t>
            </w:r>
          </w:p>
        </w:tc>
        <w:tc>
          <w:tcPr>
            <w:tcW w:w="1121" w:type="dxa"/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061B23" w:rsidRPr="00E135C5" w:rsidRDefault="004759F3" w:rsidP="00061B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26927,7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6F190E" w:rsidP="00061B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26927,7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2F1EE2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26927,7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2F1EE2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26927,7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2F1EE2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28411,5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E1146D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28411,5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E1146D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28411,5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E1146D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28411,5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E1146D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061B23" w:rsidRPr="00E135C5" w:rsidRDefault="004759F3" w:rsidP="00061B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061B23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  <w:tc>
          <w:tcPr>
            <w:tcW w:w="1121" w:type="dxa"/>
          </w:tcPr>
          <w:p w:rsidR="00061B23" w:rsidRPr="00E135C5" w:rsidRDefault="00061B23" w:rsidP="00061B23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  <w:r w:rsidRPr="00E135C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6F1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B168B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61B23" w:rsidRPr="000D00C5" w:rsidRDefault="00061B23" w:rsidP="00061B23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3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1B706A">
        <w:rPr>
          <w:rFonts w:ascii="Times New Roman" w:hAnsi="Times New Roman"/>
          <w:color w:val="000000"/>
          <w:sz w:val="20"/>
          <w:szCs w:val="20"/>
        </w:rPr>
        <w:t>решению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061B23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Родионово-Несветайского</w:t>
      </w:r>
      <w:r w:rsidRPr="000D00C5">
        <w:rPr>
          <w:rFonts w:ascii="Times New Roman" w:hAnsi="Times New Roman"/>
          <w:sz w:val="20"/>
          <w:szCs w:val="20"/>
        </w:rPr>
        <w:t xml:space="preserve"> района на </w:t>
      </w:r>
      <w:r>
        <w:rPr>
          <w:rFonts w:ascii="Times New Roman" w:hAnsi="Times New Roman"/>
          <w:sz w:val="20"/>
          <w:szCs w:val="20"/>
        </w:rPr>
        <w:t xml:space="preserve">2023 год </w:t>
      </w:r>
    </w:p>
    <w:p w:rsidR="00061B23" w:rsidRDefault="00061B23" w:rsidP="00061B23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2024 и 2025 годов»</w:t>
      </w:r>
    </w:p>
    <w:p w:rsidR="00061B23" w:rsidRPr="007A701F" w:rsidRDefault="00061B23" w:rsidP="00061B23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23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2024 и 2025 годов.</w:t>
      </w:r>
    </w:p>
    <w:tbl>
      <w:tblPr>
        <w:tblW w:w="14820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652"/>
        <w:gridCol w:w="938"/>
        <w:gridCol w:w="1116"/>
        <w:gridCol w:w="1536"/>
        <w:gridCol w:w="1116"/>
      </w:tblGrid>
      <w:tr w:rsidR="00061B23" w:rsidRPr="007A701F" w:rsidTr="004403EC">
        <w:trPr>
          <w:trHeight w:val="464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061B23" w:rsidRPr="007A701F" w:rsidTr="004403EC">
        <w:trPr>
          <w:trHeight w:val="464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B23" w:rsidRPr="007A701F" w:rsidTr="004403EC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bookmarkStart w:id="1" w:name="RANGE!A12:F72"/>
            <w:r w:rsidRPr="007A701F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Pr="007A701F" w:rsidRDefault="003659D6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28411,5</w:t>
            </w: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Pr="007A701F" w:rsidRDefault="006F190E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20077,6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18 313,6</w:t>
            </w:r>
          </w:p>
        </w:tc>
      </w:tr>
      <w:tr w:rsidR="00061B23" w:rsidRPr="007A701F" w:rsidTr="004403EC">
        <w:trPr>
          <w:trHeight w:val="3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8675,2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6F190E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8212,9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8552,1</w:t>
            </w:r>
          </w:p>
        </w:tc>
      </w:tr>
      <w:tr w:rsidR="00061B23" w:rsidRPr="007A701F" w:rsidTr="004403EC">
        <w:trPr>
          <w:trHeight w:val="7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8445,1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7630,6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7574,1</w:t>
            </w:r>
          </w:p>
        </w:tc>
      </w:tr>
      <w:tr w:rsidR="00061B23" w:rsidRPr="007A701F" w:rsidTr="004403EC">
        <w:trPr>
          <w:trHeight w:val="19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01.2.00.00110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6628,8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5989,7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6355,1</w:t>
            </w:r>
          </w:p>
        </w:tc>
      </w:tr>
      <w:tr w:rsidR="00061B23" w:rsidRPr="007A701F" w:rsidTr="004403EC">
        <w:trPr>
          <w:trHeight w:val="13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373,5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396,9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421,1</w:t>
            </w:r>
          </w:p>
        </w:tc>
      </w:tr>
      <w:tr w:rsidR="00061B23" w:rsidRPr="007A701F" w:rsidTr="004403EC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1428,6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1235,8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789,7</w:t>
            </w:r>
          </w:p>
        </w:tc>
      </w:tr>
      <w:tr w:rsidR="00061B23" w:rsidRPr="007A701F" w:rsidTr="004403EC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061B23" w:rsidRPr="007A701F" w:rsidTr="004403EC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061B23" w:rsidRPr="007A701F" w:rsidTr="004403EC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6F190E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978,0</w:t>
            </w:r>
          </w:p>
        </w:tc>
      </w:tr>
      <w:tr w:rsidR="00061B23" w:rsidRPr="007A701F" w:rsidTr="004403EC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EA3C71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61B23" w:rsidRPr="007A701F" w:rsidTr="004403EC">
        <w:trPr>
          <w:trHeight w:val="9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07.1.00.20170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61B23" w:rsidRPr="007A701F" w:rsidTr="004403EC">
        <w:trPr>
          <w:trHeight w:val="9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07.1.00.20180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061B23" w:rsidRPr="007A701F" w:rsidTr="004403EC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Условно утвержденные расходы в рамках непрограммных расходов бюджета поселения 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6F190E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061B23" w:rsidRPr="007A701F" w:rsidTr="004403EC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061B23" w:rsidRPr="007A701F" w:rsidTr="004403EC">
        <w:trPr>
          <w:trHeight w:val="18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317,6</w:t>
            </w:r>
          </w:p>
        </w:tc>
      </w:tr>
      <w:tr w:rsidR="00061B23" w:rsidRPr="007A701F" w:rsidTr="004403EC">
        <w:trPr>
          <w:trHeight w:val="29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317,6</w:t>
            </w:r>
          </w:p>
        </w:tc>
      </w:tr>
      <w:tr w:rsidR="00061B23" w:rsidRPr="007A701F" w:rsidTr="004403EC">
        <w:trPr>
          <w:trHeight w:val="9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317,6</w:t>
            </w:r>
          </w:p>
        </w:tc>
      </w:tr>
      <w:tr w:rsidR="00061B23" w:rsidRPr="007A701F" w:rsidTr="004403EC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FB4990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«Обеспечение</w:t>
              </w:r>
            </w:hyperlink>
            <w:r w:rsidRPr="00FB49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 xml:space="preserve">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06.1.00.20140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1A22A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FB697B">
              <w:rPr>
                <w:rFonts w:ascii="Times New Roman" w:hAnsi="Times New Roman"/>
                <w:sz w:val="20"/>
                <w:szCs w:val="20"/>
              </w:rPr>
              <w:t>Расходы на приобретение пожарного оборудования и снаряжения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 </w:t>
            </w:r>
            <w:hyperlink w:anchor="sub_100" w:history="1">
              <w:r w:rsidRPr="007A4C5E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«Обеспечение</w:t>
              </w:r>
            </w:hyperlink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1A22A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2565,6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137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 xml:space="preserve">Расходы на  мероприятия по содержанию гидропоста в сл.Барило-Крепинская в рамках подпрограммы «Обеспечение безопасности людей на водных объектах»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06.2.00.20150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4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11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автомобильных дорог общего пользования Родионово-Несветайского района и искусственных сооружений на них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9990086500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1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3591,3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1772,8</w:t>
            </w:r>
          </w:p>
        </w:tc>
      </w:tr>
      <w:tr w:rsidR="00061B23" w:rsidRPr="007A701F" w:rsidTr="004403EC">
        <w:trPr>
          <w:trHeight w:val="3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3591,3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1772,8</w:t>
            </w:r>
          </w:p>
        </w:tc>
      </w:tr>
      <w:tr w:rsidR="00061B23" w:rsidRPr="007A701F" w:rsidTr="004403EC">
        <w:trPr>
          <w:trHeight w:val="90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 в рамках подпрограммы «Благоустройство на территории поселения»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51,2</w:t>
            </w:r>
          </w:p>
        </w:tc>
      </w:tr>
      <w:tr w:rsidR="00061B23" w:rsidRPr="007A701F" w:rsidTr="004403EC">
        <w:trPr>
          <w:trHeight w:val="11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в рамках подпрограммы «Благоустройство на территории поселения»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03.1.00.20020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1B23" w:rsidRPr="007A701F" w:rsidTr="004403EC">
        <w:trPr>
          <w:trHeight w:val="8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061B23" w:rsidRPr="007A701F" w:rsidTr="004403EC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1322,2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1363,1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1305,6</w:t>
            </w:r>
          </w:p>
        </w:tc>
      </w:tr>
      <w:tr w:rsidR="00061B23" w:rsidRPr="007A701F" w:rsidTr="004403EC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824,0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206,0</w:t>
            </w:r>
          </w:p>
        </w:tc>
      </w:tr>
      <w:tr w:rsidR="00061B23" w:rsidRPr="007A701F" w:rsidTr="004403EC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других объектов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</w:tr>
      <w:tr w:rsidR="00061B23" w:rsidRPr="007A701F" w:rsidTr="00721401">
        <w:trPr>
          <w:trHeight w:val="34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EA3C71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721401">
        <w:trPr>
          <w:trHeight w:val="41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9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8680,4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8652,9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7322,4</w:t>
            </w:r>
          </w:p>
        </w:tc>
      </w:tr>
      <w:tr w:rsidR="00061B23" w:rsidRPr="007A701F" w:rsidTr="004403EC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8680,4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8652,9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7322,4</w:t>
            </w:r>
          </w:p>
        </w:tc>
      </w:tr>
      <w:tr w:rsidR="00061B23" w:rsidRPr="007A701F" w:rsidTr="004403EC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поселения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02.1.00.00590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8680,4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7322,4</w:t>
            </w:r>
          </w:p>
        </w:tc>
      </w:tr>
      <w:tr w:rsidR="00447B5C" w:rsidRPr="007A701F" w:rsidTr="00772F6A">
        <w:trPr>
          <w:trHeight w:val="14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5C" w:rsidRPr="00447B5C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Субсидия на реализацию инициативных проектов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</w:t>
            </w:r>
            <w:r>
              <w:t xml:space="preserve"> </w:t>
            </w:r>
            <w:r w:rsidRPr="00447B5C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02.1.00.S4640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7A701F" w:rsidTr="004403EC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7A701F" w:rsidTr="004403EC">
        <w:trPr>
          <w:trHeight w:val="155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 в рамках подпрограммы «Социальная поддержка отдельных категорий граждан» муниципальной программы Барило-Крепинского сельского поселения «Социальная поддержка отдельных категорий граждан».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04.1.00.10010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7A701F" w:rsidTr="004403EC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118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в рамках подпрограммы «Мероприятия по развитию физической культуры и спорта» муниципальной программы Барило-Крепинского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061B23" w:rsidRPr="0046376F" w:rsidRDefault="00061B23" w:rsidP="00061B23">
      <w:pPr>
        <w:tabs>
          <w:tab w:val="left" w:pos="410"/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061B23" w:rsidRPr="00EC2E81" w:rsidRDefault="00061B23" w:rsidP="00061B23">
      <w:pPr>
        <w:pStyle w:val="a3"/>
        <w:ind w:right="7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5) П</w:t>
      </w:r>
      <w:r w:rsidRPr="00656D4C">
        <w:rPr>
          <w:sz w:val="28"/>
          <w:szCs w:val="28"/>
        </w:rPr>
        <w:t xml:space="preserve">риложение </w:t>
      </w:r>
      <w:r>
        <w:rPr>
          <w:sz w:val="28"/>
          <w:szCs w:val="28"/>
          <w:lang w:val="ru-RU"/>
        </w:rPr>
        <w:t>4</w:t>
      </w:r>
      <w:r w:rsidRPr="00656D4C">
        <w:rPr>
          <w:sz w:val="28"/>
          <w:szCs w:val="28"/>
          <w:lang w:val="ru-RU"/>
        </w:rPr>
        <w:t xml:space="preserve"> </w:t>
      </w:r>
      <w:r w:rsidRPr="00656D4C">
        <w:rPr>
          <w:sz w:val="28"/>
          <w:szCs w:val="28"/>
        </w:rPr>
        <w:t>изложить в</w:t>
      </w:r>
      <w:r w:rsidRPr="00656D4C">
        <w:rPr>
          <w:sz w:val="28"/>
          <w:szCs w:val="28"/>
          <w:lang w:val="ru-RU"/>
        </w:rPr>
        <w:t xml:space="preserve"> </w:t>
      </w:r>
      <w:r w:rsidRPr="00656D4C">
        <w:rPr>
          <w:sz w:val="28"/>
          <w:szCs w:val="28"/>
        </w:rPr>
        <w:t>следующей редакции: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061B23" w:rsidRPr="000D00C5" w:rsidRDefault="00061B23" w:rsidP="00061B23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4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1B23" w:rsidRPr="000D00C5" w:rsidRDefault="001B706A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 решению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061B23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>
        <w:rPr>
          <w:rFonts w:ascii="Times New Roman" w:hAnsi="Times New Roman"/>
          <w:sz w:val="20"/>
          <w:szCs w:val="20"/>
        </w:rPr>
        <w:t xml:space="preserve">ово-Несветайского района на 2023 год </w:t>
      </w:r>
    </w:p>
    <w:p w:rsidR="00061B23" w:rsidRDefault="00061B23" w:rsidP="00061B23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2024 и 2025 годов»</w:t>
      </w:r>
    </w:p>
    <w:p w:rsidR="00061B23" w:rsidRDefault="00061B23" w:rsidP="00061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едомственная структура расходов</w:t>
      </w:r>
      <w:r w:rsidRPr="00A21549">
        <w:rPr>
          <w:rFonts w:ascii="Times New Roman" w:hAnsi="Times New Roman"/>
          <w:b/>
          <w:sz w:val="28"/>
          <w:szCs w:val="28"/>
        </w:rPr>
        <w:t xml:space="preserve"> бюджета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района</w:t>
      </w:r>
    </w:p>
    <w:p w:rsidR="00061B23" w:rsidRDefault="00061B23" w:rsidP="00061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A21549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2024 и 2025 годов               </w:t>
      </w:r>
    </w:p>
    <w:p w:rsidR="00061B23" w:rsidRPr="005A3358" w:rsidRDefault="00061B23" w:rsidP="00061B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645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FB6455">
        <w:rPr>
          <w:rFonts w:ascii="Times New Roman" w:hAnsi="Times New Roman"/>
          <w:b/>
          <w:sz w:val="20"/>
          <w:szCs w:val="20"/>
        </w:rPr>
        <w:t>(</w:t>
      </w:r>
      <w:r w:rsidRPr="00FB6455">
        <w:rPr>
          <w:rFonts w:ascii="Times New Roman" w:hAnsi="Times New Roman"/>
          <w:sz w:val="20"/>
          <w:szCs w:val="20"/>
        </w:rPr>
        <w:t>тыс. ру</w:t>
      </w:r>
      <w:r w:rsidRPr="00FB6455">
        <w:rPr>
          <w:rFonts w:ascii="Times New Roman" w:hAnsi="Times New Roman"/>
          <w:sz w:val="20"/>
          <w:szCs w:val="20"/>
        </w:rPr>
        <w:t>б</w:t>
      </w:r>
      <w:r w:rsidRPr="00FB6455">
        <w:rPr>
          <w:rFonts w:ascii="Times New Roman" w:hAnsi="Times New Roman"/>
          <w:sz w:val="20"/>
          <w:szCs w:val="20"/>
        </w:rPr>
        <w:t>лей</w:t>
      </w:r>
      <w:r w:rsidRPr="00FB645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</w:p>
    <w:p w:rsidR="00061B23" w:rsidRDefault="001A22A1" w:rsidP="00061B23">
      <w:pPr>
        <w:pStyle w:val="a3"/>
        <w:ind w:right="74"/>
        <w:jc w:val="both"/>
        <w:rPr>
          <w:color w:val="000000"/>
          <w:sz w:val="20"/>
          <w:szCs w:val="20"/>
        </w:rPr>
      </w:pPr>
      <w:r>
        <w:rPr>
          <w:sz w:val="28"/>
          <w:szCs w:val="28"/>
          <w:lang w:val="ru-RU"/>
        </w:rPr>
        <w:t>7</w:t>
      </w:r>
      <w:r w:rsidR="00061B23">
        <w:rPr>
          <w:sz w:val="28"/>
          <w:szCs w:val="28"/>
          <w:lang w:val="ru-RU"/>
        </w:rPr>
        <w:t>) П</w:t>
      </w:r>
      <w:r w:rsidR="00061B23" w:rsidRPr="00656D4C">
        <w:rPr>
          <w:sz w:val="28"/>
          <w:szCs w:val="28"/>
        </w:rPr>
        <w:t xml:space="preserve">риложение </w:t>
      </w:r>
      <w:r w:rsidR="00061B23">
        <w:rPr>
          <w:sz w:val="28"/>
          <w:szCs w:val="28"/>
          <w:lang w:val="ru-RU"/>
        </w:rPr>
        <w:t>5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изложить в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следующей редакции:</w:t>
      </w:r>
      <w:r w:rsidR="00061B23">
        <w:rPr>
          <w:color w:val="000000"/>
          <w:sz w:val="20"/>
          <w:szCs w:val="20"/>
        </w:rPr>
        <w:t xml:space="preserve">   </w:t>
      </w:r>
    </w:p>
    <w:tbl>
      <w:tblPr>
        <w:tblW w:w="15052" w:type="dxa"/>
        <w:tblInd w:w="95" w:type="dxa"/>
        <w:tblLook w:val="04A0" w:firstRow="1" w:lastRow="0" w:firstColumn="1" w:lastColumn="0" w:noHBand="0" w:noVBand="1"/>
      </w:tblPr>
      <w:tblGrid>
        <w:gridCol w:w="6262"/>
        <w:gridCol w:w="1081"/>
        <w:gridCol w:w="701"/>
        <w:gridCol w:w="703"/>
        <w:gridCol w:w="1807"/>
        <w:gridCol w:w="840"/>
        <w:gridCol w:w="1047"/>
        <w:gridCol w:w="1336"/>
        <w:gridCol w:w="1275"/>
      </w:tblGrid>
      <w:tr w:rsidR="00061B23" w:rsidRPr="006C2E58" w:rsidTr="004403EC">
        <w:trPr>
          <w:trHeight w:val="300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061B23" w:rsidRPr="006C2E58" w:rsidTr="004403EC">
        <w:trPr>
          <w:trHeight w:val="311"/>
        </w:trPr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61B23" w:rsidTr="004403EC">
        <w:trPr>
          <w:trHeight w:val="6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1:G49"/>
            <w:r w:rsidRPr="006C2E58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2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3659D6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28411,5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721401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Tr="004403EC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24465,5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772F6A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854AEA" w:rsidTr="00772F6A">
        <w:trPr>
          <w:trHeight w:val="5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(Расходы на выплаты пе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6628,8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F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F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6355,1</w:t>
            </w:r>
          </w:p>
        </w:tc>
      </w:tr>
      <w:tr w:rsidR="00061B23" w:rsidTr="004403EC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ми финансами и создание условий для эффективного управления м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2F9D">
              <w:rPr>
                <w:rFonts w:ascii="Times New Roman" w:hAnsi="Times New Roman"/>
                <w:sz w:val="20"/>
                <w:szCs w:val="20"/>
              </w:rPr>
              <w:t>373,5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2F9D">
              <w:rPr>
                <w:rFonts w:ascii="Times New Roman" w:hAnsi="Times New Roman"/>
                <w:sz w:val="20"/>
                <w:szCs w:val="20"/>
              </w:rPr>
              <w:t>396,9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2F9D">
              <w:rPr>
                <w:rFonts w:ascii="Times New Roman" w:hAnsi="Times New Roman"/>
                <w:sz w:val="20"/>
                <w:szCs w:val="20"/>
              </w:rPr>
              <w:t>421,1</w:t>
            </w:r>
          </w:p>
        </w:tc>
      </w:tr>
      <w:tr w:rsidR="00061B23" w:rsidRPr="00854AEA" w:rsidTr="004403EC">
        <w:trPr>
          <w:trHeight w:val="169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рило-Крепинского сельского 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ми финансами и создание условий для эффективного управления м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ниципальными финансами» (Иные закупки товаров, работ и услуг для обе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1434">
              <w:rPr>
                <w:rFonts w:ascii="Times New Roman" w:hAnsi="Times New Roman"/>
                <w:sz w:val="20"/>
                <w:szCs w:val="20"/>
              </w:rPr>
              <w:t>1428,6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4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4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789,7</w:t>
            </w:r>
          </w:p>
        </w:tc>
      </w:tr>
      <w:tr w:rsidR="00061B23" w:rsidRPr="006C2E58" w:rsidTr="004403EC">
        <w:trPr>
          <w:trHeight w:val="113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тивно-методическое обеспечение и организация бюджетного проце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061B23" w:rsidRPr="006C2E58" w:rsidTr="004403EC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вии с частью 1 статьи 11.2 Областного закона от 25 октября 2002 года № 273-ЗС «Об административных правонарушениях» перечня дол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ж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ностных лиц, уполномоченных составлять протоколы об администр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тивных правонарушениях в рамках непрограммных расходов бюдж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та Барило-Крепинского сельского поселения (Иные закупки товаров, работ и услуг для обеспечения государственных (муниципал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61B23" w:rsidRPr="006C2E58" w:rsidTr="004403EC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358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358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854AEA" w:rsidTr="004403EC">
        <w:trPr>
          <w:trHeight w:val="111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ципальной собственности в рамках подпрограммы «Содержание об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ъ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ектов муниципальной собственности и оформление права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61B23" w:rsidRPr="006C2E58" w:rsidTr="004403EC">
        <w:trPr>
          <w:trHeight w:val="141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в рамках подпрограммы «Противодействие коррупции»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программы Барило-Крепинского сельского поселения «Обеспечение общественного порядка и противодействие преступн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сти»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61B23" w:rsidRPr="00854AEA" w:rsidTr="004403EC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ной программы Барило-Крепинского сельского поселения «Обесп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чение общественного порядка и противодействие преступности» 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61B23" w:rsidRPr="00854AEA" w:rsidTr="004403EC">
        <w:trPr>
          <w:trHeight w:val="5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772F6A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61B23" w:rsidRPr="006C2E58" w:rsidTr="004403EC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товской области в рамках непрограммных расходов бюджета посел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в рамках непрограммных расходов бюджета Барило-Крепинского 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ского поселения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61B23" w:rsidRPr="00854AEA" w:rsidTr="004403EC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</w:tr>
      <w:tr w:rsidR="00061B23" w:rsidRPr="00854AEA" w:rsidTr="004403EC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вентарем и оборудованием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к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(Закупка товаров, работ и 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1A22A1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RPr="00854AEA" w:rsidTr="004403EC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97B">
              <w:rPr>
                <w:rFonts w:ascii="Times New Roman" w:hAnsi="Times New Roman"/>
                <w:sz w:val="20"/>
                <w:szCs w:val="20"/>
              </w:rPr>
              <w:t>Расходы на приобретение пожарного оборудования и снаряжения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 </w:t>
            </w:r>
            <w:hyperlink w:anchor="sub_100" w:history="1">
              <w:r w:rsidRPr="007A4C5E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«Обеспечение</w:t>
              </w:r>
            </w:hyperlink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1A22A1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RPr="00854AEA" w:rsidTr="004403EC">
        <w:trPr>
          <w:trHeight w:val="167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безопасности 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ю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дей на водных объектах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первичных мер п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жарной безопасности и безопасности людей на водных объектах, уч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854AEA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854AEA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854AEA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01D7" w:rsidTr="004403EC">
        <w:trPr>
          <w:trHeight w:val="1125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color w:val="000000"/>
                <w:sz w:val="20"/>
                <w:szCs w:val="20"/>
              </w:rPr>
              <w:t>9990086500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01D7" w:rsidTr="004403EC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ципальной собственности в рамках подпрограммы «Содержание об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ъ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ектов муниципальной собственности и оформление права муниц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Tr="004403EC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5335D3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03.1.00.2001</w:t>
            </w: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772F6A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</w:tr>
      <w:tr w:rsidR="00D601D7" w:rsidRPr="006C2E58" w:rsidTr="004403EC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жанию мест захоронения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854AEA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601D7" w:rsidRPr="006C2E58" w:rsidTr="004403EC">
        <w:trPr>
          <w:trHeight w:val="11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тройство на территории поселения» муниципальной программы Б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D601D7" w:rsidRPr="006C2E58" w:rsidTr="004403EC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м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гоустройство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1305,6</w:t>
            </w:r>
          </w:p>
        </w:tc>
      </w:tr>
      <w:tr w:rsidR="00D601D7" w:rsidRPr="006C2E58" w:rsidTr="004403EC">
        <w:trPr>
          <w:trHeight w:val="13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к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тов муниципальной собственности и оформление права муниципал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ной собственности» муниципальной программы Барило-Крепинского сельского поселения «Благоустройство». (Иные закупки товаров, 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206,0</w:t>
            </w:r>
          </w:p>
        </w:tc>
      </w:tr>
      <w:tr w:rsidR="00D601D7" w:rsidRPr="006C2E58" w:rsidTr="004403EC">
        <w:trPr>
          <w:trHeight w:val="112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601D7" w:rsidRPr="006C2E58" w:rsidTr="004403EC">
        <w:trPr>
          <w:trHeight w:val="127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RPr="006C2E58" w:rsidTr="004403EC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ных учреждений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туры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4F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8680,4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4D3BBE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772F6A" w:rsidRPr="006C2E58" w:rsidTr="004403EC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Субсидия на реализацию инициативных проектов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</w:t>
            </w:r>
            <w:r>
              <w:t xml:space="preserve"> </w:t>
            </w:r>
            <w:r w:rsidRPr="00447B5C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02.1.00.S4640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6A" w:rsidRPr="00CA4F42" w:rsidRDefault="00772F6A" w:rsidP="00772F6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6A" w:rsidRPr="00CA4F42" w:rsidRDefault="00772F6A" w:rsidP="00772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6A" w:rsidRDefault="00772F6A" w:rsidP="00772F6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601D7" w:rsidRPr="006C2E58" w:rsidTr="004403EC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ной службы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д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D601D7" w:rsidRPr="006C2E58" w:rsidTr="004403EC">
        <w:trPr>
          <w:trHeight w:val="27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физической культуры и спорта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05.1.00.2</w:t>
            </w: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061B23" w:rsidRDefault="00061B23" w:rsidP="00061B23">
      <w:pPr>
        <w:pStyle w:val="a3"/>
        <w:ind w:right="7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061B23" w:rsidRPr="0089127B" w:rsidRDefault="00772F6A" w:rsidP="00061B23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061B23">
        <w:rPr>
          <w:sz w:val="28"/>
          <w:szCs w:val="28"/>
          <w:lang w:val="ru-RU"/>
        </w:rPr>
        <w:t>) П</w:t>
      </w:r>
      <w:r w:rsidR="00061B23" w:rsidRPr="00656D4C">
        <w:rPr>
          <w:sz w:val="28"/>
          <w:szCs w:val="28"/>
        </w:rPr>
        <w:t xml:space="preserve">риложение </w:t>
      </w:r>
      <w:r w:rsidR="00061B23">
        <w:rPr>
          <w:sz w:val="28"/>
          <w:szCs w:val="28"/>
          <w:lang w:val="ru-RU"/>
        </w:rPr>
        <w:t>5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изложить в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следующей редакции:</w:t>
      </w:r>
      <w:r w:rsidR="00061B2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061B23" w:rsidRPr="000D00C5" w:rsidRDefault="00061B23" w:rsidP="00061B23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5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1B706A">
        <w:rPr>
          <w:rFonts w:ascii="Times New Roman" w:hAnsi="Times New Roman"/>
          <w:color w:val="000000"/>
          <w:sz w:val="20"/>
          <w:szCs w:val="20"/>
        </w:rPr>
        <w:t xml:space="preserve"> решению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061B23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>
        <w:rPr>
          <w:rFonts w:ascii="Times New Roman" w:hAnsi="Times New Roman"/>
          <w:sz w:val="20"/>
          <w:szCs w:val="20"/>
        </w:rPr>
        <w:t xml:space="preserve">ово-Несветайского района на 2023 год </w:t>
      </w:r>
    </w:p>
    <w:p w:rsidR="00061B23" w:rsidRDefault="00061B23" w:rsidP="00061B23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2024 и 2025 годов»</w:t>
      </w:r>
    </w:p>
    <w:p w:rsidR="00061B23" w:rsidRDefault="00061B23" w:rsidP="00061B23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Родионово-Несветайского района и непрограммным направлениям деятел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ь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ности), группам и подгруппам видов расходов классификации расходов бюджетов на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2023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2024 и 2025 г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дов.</w:t>
      </w:r>
    </w:p>
    <w:p w:rsidR="00061B23" w:rsidRPr="0089127B" w:rsidRDefault="00061B23" w:rsidP="00061B23">
      <w:pPr>
        <w:jc w:val="center"/>
        <w:rPr>
          <w:rFonts w:ascii="Times New Roman" w:hAnsi="Times New Roman"/>
          <w:sz w:val="20"/>
          <w:szCs w:val="20"/>
        </w:rPr>
      </w:pPr>
      <w:r w:rsidRPr="00E40A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E40A2E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  (тыс. руб.)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559"/>
        <w:gridCol w:w="992"/>
        <w:gridCol w:w="992"/>
        <w:gridCol w:w="1134"/>
        <w:gridCol w:w="1276"/>
        <w:gridCol w:w="1276"/>
      </w:tblGrid>
      <w:tr w:rsidR="00061B23" w:rsidRPr="00106145" w:rsidTr="004403EC">
        <w:trPr>
          <w:trHeight w:val="537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</w:tr>
      <w:tr w:rsidR="00061B23" w:rsidRPr="00106145" w:rsidTr="004403EC">
        <w:trPr>
          <w:trHeight w:val="537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1B23" w:rsidRPr="00106145" w:rsidTr="004403EC">
        <w:trPr>
          <w:trHeight w:val="2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23" w:rsidRPr="00106145" w:rsidRDefault="009F3FE8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28411,5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23" w:rsidRPr="00106145" w:rsidRDefault="00772F6A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106145" w:rsidTr="004403EC">
        <w:trPr>
          <w:trHeight w:val="4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01.0.00 00000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7573,9</w:t>
            </w:r>
          </w:p>
        </w:tc>
      </w:tr>
      <w:tr w:rsidR="00061B23" w:rsidRPr="00106145" w:rsidTr="004403EC">
        <w:trPr>
          <w:trHeight w:val="2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01.2.00 00000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7573,9</w:t>
            </w:r>
          </w:p>
        </w:tc>
      </w:tr>
      <w:tr w:rsidR="00061B23" w:rsidRPr="00106145" w:rsidTr="004403EC">
        <w:trPr>
          <w:trHeight w:val="12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6355,1</w:t>
            </w:r>
          </w:p>
        </w:tc>
      </w:tr>
      <w:tr w:rsidR="00061B23" w:rsidRPr="00106145" w:rsidTr="004403EC">
        <w:trPr>
          <w:trHeight w:val="12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421,1</w:t>
            </w:r>
          </w:p>
        </w:tc>
      </w:tr>
      <w:tr w:rsidR="00061B23" w:rsidRPr="00106145" w:rsidTr="004403EC">
        <w:trPr>
          <w:trHeight w:val="11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1428,6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1235,8</w:t>
            </w:r>
          </w:p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789,7</w:t>
            </w:r>
          </w:p>
        </w:tc>
      </w:tr>
      <w:tr w:rsidR="00061B23" w:rsidRPr="00106145" w:rsidTr="004403EC">
        <w:trPr>
          <w:trHeight w:val="69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061B23" w:rsidRPr="00106145" w:rsidTr="004403EC">
        <w:trPr>
          <w:trHeight w:val="69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9127B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27B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43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772F6A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061B23" w:rsidRPr="00106145" w:rsidTr="004403EC">
        <w:trPr>
          <w:trHeight w:val="3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772F6A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061B23" w:rsidRPr="00106145" w:rsidTr="004403EC">
        <w:trPr>
          <w:trHeight w:val="9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10614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10614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4D3BBE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4D3BBE" w:rsidRPr="00106145" w:rsidTr="004403EC">
        <w:trPr>
          <w:trHeight w:val="9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Субсидия на реализацию инициативных проектов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</w:t>
            </w:r>
            <w:r>
              <w:t xml:space="preserve"> </w:t>
            </w:r>
            <w:r w:rsidRPr="00447B5C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02.1.00.S4640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5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«Благоустройство»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03 0 00.00000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4D3BBE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1782,8</w:t>
            </w:r>
          </w:p>
        </w:tc>
      </w:tr>
      <w:tr w:rsidR="00061B23" w:rsidRPr="00106145" w:rsidTr="004403EC">
        <w:trPr>
          <w:trHeight w:val="4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4D3BBE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211,2</w:t>
            </w:r>
          </w:p>
        </w:tc>
      </w:tr>
      <w:tr w:rsidR="00061B23" w:rsidRPr="00106145" w:rsidTr="004403EC">
        <w:trPr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состояния территории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4D3BBE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</w:tr>
      <w:tr w:rsidR="00061B23" w:rsidRPr="00106145" w:rsidTr="004403EC">
        <w:trPr>
          <w:trHeight w:val="8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61B23" w:rsidRPr="00106145" w:rsidTr="004403EC">
        <w:trPr>
          <w:trHeight w:val="11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061B23" w:rsidRPr="00106145" w:rsidTr="004403EC">
        <w:trPr>
          <w:trHeight w:val="42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03.2.00.00000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1571,6</w:t>
            </w:r>
          </w:p>
        </w:tc>
      </w:tr>
      <w:tr w:rsidR="00061B23" w:rsidRPr="00106145" w:rsidTr="004403EC">
        <w:trPr>
          <w:trHeight w:val="66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1305,6</w:t>
            </w:r>
          </w:p>
        </w:tc>
      </w:tr>
      <w:tr w:rsidR="00061B23" w:rsidRPr="00106145" w:rsidTr="004403EC">
        <w:trPr>
          <w:trHeight w:val="28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206,0</w:t>
            </w:r>
          </w:p>
        </w:tc>
      </w:tr>
      <w:tr w:rsidR="00061B23" w:rsidRPr="00106145" w:rsidTr="004403EC">
        <w:trPr>
          <w:trHeight w:val="12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61B23" w:rsidRPr="00106145" w:rsidTr="004403EC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61B23" w:rsidRPr="00106145" w:rsidTr="004403EC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4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106145" w:rsidTr="004403EC">
        <w:trPr>
          <w:trHeight w:val="3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106145" w:rsidTr="004403EC">
        <w:trPr>
          <w:trHeight w:val="111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106145" w:rsidTr="004403EC">
        <w:trPr>
          <w:trHeight w:val="41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«Мероприятия по развитию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111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Мероприятия по развитию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05.1.00.20100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46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10614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D601D7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27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Подпрограмма </w:t>
            </w:r>
            <w:hyperlink w:anchor="sub_100" w:history="1">
              <w:r w:rsidRPr="0010614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границах населенных пунктов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D601D7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12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10614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10614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1A22A1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RPr="00106145" w:rsidTr="004403EC">
        <w:trPr>
          <w:trHeight w:val="12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97B">
              <w:rPr>
                <w:rFonts w:ascii="Times New Roman" w:hAnsi="Times New Roman"/>
                <w:sz w:val="20"/>
                <w:szCs w:val="20"/>
              </w:rPr>
              <w:t>Расходы на приобретение пожарного оборудования и снаряжения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 </w:t>
            </w:r>
            <w:hyperlink w:anchor="sub_100" w:history="1">
              <w:r w:rsidRPr="007A4C5E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«Обеспечение</w:t>
              </w:r>
            </w:hyperlink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Default="001A22A1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40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06.2.00.00000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14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10614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49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061B23" w:rsidRPr="00106145" w:rsidTr="004403EC">
        <w:trPr>
          <w:trHeight w:val="2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061B23" w:rsidRPr="00106145" w:rsidTr="004403EC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61B23" w:rsidRPr="00106145" w:rsidTr="004403EC">
        <w:trPr>
          <w:trHeight w:val="125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61B23" w:rsidRPr="00106145" w:rsidTr="004403EC">
        <w:trPr>
          <w:trHeight w:val="2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4D3BBE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1237,8</w:t>
            </w:r>
          </w:p>
        </w:tc>
      </w:tr>
      <w:tr w:rsidR="00061B23" w:rsidRPr="00106145" w:rsidTr="004403EC">
        <w:trPr>
          <w:trHeight w:val="2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4D3BBE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1237,8</w:t>
            </w:r>
          </w:p>
        </w:tc>
      </w:tr>
      <w:tr w:rsidR="00061B23" w:rsidRPr="00106145" w:rsidTr="004403EC">
        <w:trPr>
          <w:trHeight w:val="10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97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</w:tr>
      <w:tr w:rsidR="00061B23" w:rsidRPr="00106145" w:rsidTr="004403EC">
        <w:trPr>
          <w:trHeight w:val="14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61B23" w:rsidRPr="00106145" w:rsidTr="00D601D7">
        <w:trPr>
          <w:trHeight w:val="41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автомобильных дорог общего пользования Родионово-Несветайского района и искусственных сооружений на них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99.9.00.86500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55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4D3BBE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61B23" w:rsidRPr="00106145" w:rsidTr="004403EC">
        <w:trPr>
          <w:trHeight w:val="9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590DB0" w:rsidRDefault="00590DB0" w:rsidP="00590DB0">
      <w:pPr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D60708" w:rsidRPr="00590DB0" w:rsidRDefault="00D60708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  <w:sectPr w:rsidR="00D60708" w:rsidRPr="00590DB0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B168B" w:rsidRPr="001E1D8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2B168B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2B168B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</w:p>
    <w:p w:rsidR="00D60708" w:rsidRPr="00386A17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25382E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F3FE8">
        <w:rPr>
          <w:rFonts w:ascii="Times New Roman" w:hAnsi="Times New Roman"/>
          <w:sz w:val="28"/>
          <w:szCs w:val="28"/>
        </w:rPr>
        <w:t>С.В. Мырза</w:t>
      </w:r>
    </w:p>
    <w:p w:rsidR="00BA08D8" w:rsidRDefault="00BA08D8" w:rsidP="009F3FE8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0A30" w:rsidRDefault="00910A30" w:rsidP="00554D6E">
      <w:pPr>
        <w:spacing w:after="0" w:line="240" w:lineRule="auto"/>
      </w:pPr>
      <w:r>
        <w:separator/>
      </w:r>
    </w:p>
  </w:endnote>
  <w:endnote w:type="continuationSeparator" w:id="0">
    <w:p w:rsidR="00910A30" w:rsidRDefault="00910A30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0A30" w:rsidRDefault="00910A30" w:rsidP="00554D6E">
      <w:pPr>
        <w:spacing w:after="0" w:line="240" w:lineRule="auto"/>
      </w:pPr>
      <w:r>
        <w:separator/>
      </w:r>
    </w:p>
  </w:footnote>
  <w:footnote w:type="continuationSeparator" w:id="0">
    <w:p w:rsidR="00910A30" w:rsidRDefault="00910A30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7A47"/>
    <w:rsid w:val="00010E45"/>
    <w:rsid w:val="00021D37"/>
    <w:rsid w:val="00061B23"/>
    <w:rsid w:val="000670FD"/>
    <w:rsid w:val="000751E4"/>
    <w:rsid w:val="0008184B"/>
    <w:rsid w:val="00082E38"/>
    <w:rsid w:val="00096454"/>
    <w:rsid w:val="000D1345"/>
    <w:rsid w:val="000D278F"/>
    <w:rsid w:val="000D5C7C"/>
    <w:rsid w:val="000D6E1D"/>
    <w:rsid w:val="000E4738"/>
    <w:rsid w:val="000F762C"/>
    <w:rsid w:val="00112B90"/>
    <w:rsid w:val="00121520"/>
    <w:rsid w:val="00122083"/>
    <w:rsid w:val="00122570"/>
    <w:rsid w:val="00124256"/>
    <w:rsid w:val="00133B1C"/>
    <w:rsid w:val="00140646"/>
    <w:rsid w:val="001455E8"/>
    <w:rsid w:val="00154F46"/>
    <w:rsid w:val="00167109"/>
    <w:rsid w:val="001743A3"/>
    <w:rsid w:val="00176DDF"/>
    <w:rsid w:val="00180281"/>
    <w:rsid w:val="001814B6"/>
    <w:rsid w:val="00193732"/>
    <w:rsid w:val="00197106"/>
    <w:rsid w:val="001A22A1"/>
    <w:rsid w:val="001B0419"/>
    <w:rsid w:val="001B0E5B"/>
    <w:rsid w:val="001B706A"/>
    <w:rsid w:val="001C668C"/>
    <w:rsid w:val="001D6243"/>
    <w:rsid w:val="001F6BD8"/>
    <w:rsid w:val="001F724E"/>
    <w:rsid w:val="0020152B"/>
    <w:rsid w:val="00204161"/>
    <w:rsid w:val="00212D5D"/>
    <w:rsid w:val="00226C16"/>
    <w:rsid w:val="00242C66"/>
    <w:rsid w:val="0024670F"/>
    <w:rsid w:val="0025382E"/>
    <w:rsid w:val="00263D53"/>
    <w:rsid w:val="002755DC"/>
    <w:rsid w:val="002B168B"/>
    <w:rsid w:val="002B1AC0"/>
    <w:rsid w:val="002E05C4"/>
    <w:rsid w:val="002E1D9F"/>
    <w:rsid w:val="002E3678"/>
    <w:rsid w:val="002E6BF8"/>
    <w:rsid w:val="002E7AF3"/>
    <w:rsid w:val="002F170F"/>
    <w:rsid w:val="0031196F"/>
    <w:rsid w:val="003141E1"/>
    <w:rsid w:val="003143E5"/>
    <w:rsid w:val="003162F1"/>
    <w:rsid w:val="00316829"/>
    <w:rsid w:val="0032276C"/>
    <w:rsid w:val="00333AE3"/>
    <w:rsid w:val="003366AA"/>
    <w:rsid w:val="00340135"/>
    <w:rsid w:val="0035683D"/>
    <w:rsid w:val="00361A8A"/>
    <w:rsid w:val="0036403A"/>
    <w:rsid w:val="0036508E"/>
    <w:rsid w:val="003659D6"/>
    <w:rsid w:val="003866AB"/>
    <w:rsid w:val="00393A73"/>
    <w:rsid w:val="003A4314"/>
    <w:rsid w:val="003A5B17"/>
    <w:rsid w:val="003B62F2"/>
    <w:rsid w:val="003C2921"/>
    <w:rsid w:val="003C4235"/>
    <w:rsid w:val="003D15A9"/>
    <w:rsid w:val="003D559E"/>
    <w:rsid w:val="003E327E"/>
    <w:rsid w:val="003F3F49"/>
    <w:rsid w:val="00403A97"/>
    <w:rsid w:val="0040692B"/>
    <w:rsid w:val="00406C35"/>
    <w:rsid w:val="00406F01"/>
    <w:rsid w:val="004124B7"/>
    <w:rsid w:val="00414FB2"/>
    <w:rsid w:val="0041504E"/>
    <w:rsid w:val="00415261"/>
    <w:rsid w:val="00432296"/>
    <w:rsid w:val="004403EC"/>
    <w:rsid w:val="00445FE4"/>
    <w:rsid w:val="00447B5C"/>
    <w:rsid w:val="00470319"/>
    <w:rsid w:val="00473AD0"/>
    <w:rsid w:val="004759F3"/>
    <w:rsid w:val="00477174"/>
    <w:rsid w:val="00487225"/>
    <w:rsid w:val="00497300"/>
    <w:rsid w:val="004A34D2"/>
    <w:rsid w:val="004B2913"/>
    <w:rsid w:val="004B3A07"/>
    <w:rsid w:val="004C5A6A"/>
    <w:rsid w:val="004C7924"/>
    <w:rsid w:val="004D24B9"/>
    <w:rsid w:val="004D37DC"/>
    <w:rsid w:val="004D3BBE"/>
    <w:rsid w:val="004E0964"/>
    <w:rsid w:val="004E30F7"/>
    <w:rsid w:val="004F2CD1"/>
    <w:rsid w:val="00507CE6"/>
    <w:rsid w:val="0053173F"/>
    <w:rsid w:val="005335D3"/>
    <w:rsid w:val="0054578B"/>
    <w:rsid w:val="00553925"/>
    <w:rsid w:val="00554D6E"/>
    <w:rsid w:val="00557FEB"/>
    <w:rsid w:val="00561C4E"/>
    <w:rsid w:val="005659F5"/>
    <w:rsid w:val="005820AE"/>
    <w:rsid w:val="00582ACF"/>
    <w:rsid w:val="00590DB0"/>
    <w:rsid w:val="00591E4A"/>
    <w:rsid w:val="005A1483"/>
    <w:rsid w:val="005B09A6"/>
    <w:rsid w:val="005B5F8A"/>
    <w:rsid w:val="005C0450"/>
    <w:rsid w:val="005C4C72"/>
    <w:rsid w:val="005C599E"/>
    <w:rsid w:val="005D3895"/>
    <w:rsid w:val="005E029B"/>
    <w:rsid w:val="00601970"/>
    <w:rsid w:val="0061327E"/>
    <w:rsid w:val="0061505A"/>
    <w:rsid w:val="00620196"/>
    <w:rsid w:val="00627490"/>
    <w:rsid w:val="00630759"/>
    <w:rsid w:val="0063088E"/>
    <w:rsid w:val="00633F23"/>
    <w:rsid w:val="00641295"/>
    <w:rsid w:val="00641F44"/>
    <w:rsid w:val="006420AF"/>
    <w:rsid w:val="00667961"/>
    <w:rsid w:val="00674EAF"/>
    <w:rsid w:val="00675898"/>
    <w:rsid w:val="00676430"/>
    <w:rsid w:val="0068505C"/>
    <w:rsid w:val="00690FF4"/>
    <w:rsid w:val="00693B57"/>
    <w:rsid w:val="006942CC"/>
    <w:rsid w:val="00694557"/>
    <w:rsid w:val="006A353D"/>
    <w:rsid w:val="006B0738"/>
    <w:rsid w:val="006B215B"/>
    <w:rsid w:val="006B2625"/>
    <w:rsid w:val="006B69E4"/>
    <w:rsid w:val="006B7A81"/>
    <w:rsid w:val="006C3E69"/>
    <w:rsid w:val="006C64C0"/>
    <w:rsid w:val="006D3613"/>
    <w:rsid w:val="006F190E"/>
    <w:rsid w:val="007102CD"/>
    <w:rsid w:val="007163FE"/>
    <w:rsid w:val="00721401"/>
    <w:rsid w:val="00732E24"/>
    <w:rsid w:val="00733EA5"/>
    <w:rsid w:val="00743B1E"/>
    <w:rsid w:val="00757EA9"/>
    <w:rsid w:val="0077299B"/>
    <w:rsid w:val="00772F6A"/>
    <w:rsid w:val="007972CC"/>
    <w:rsid w:val="007A1544"/>
    <w:rsid w:val="007A4E3A"/>
    <w:rsid w:val="007A6D07"/>
    <w:rsid w:val="007B064B"/>
    <w:rsid w:val="007B1524"/>
    <w:rsid w:val="007B48F4"/>
    <w:rsid w:val="007C4760"/>
    <w:rsid w:val="007C4CD2"/>
    <w:rsid w:val="007C6932"/>
    <w:rsid w:val="007D5159"/>
    <w:rsid w:val="007E0981"/>
    <w:rsid w:val="007E103A"/>
    <w:rsid w:val="007E4BFC"/>
    <w:rsid w:val="007E6DC5"/>
    <w:rsid w:val="008178BC"/>
    <w:rsid w:val="00824652"/>
    <w:rsid w:val="0083253A"/>
    <w:rsid w:val="00841782"/>
    <w:rsid w:val="008724EE"/>
    <w:rsid w:val="00876F8E"/>
    <w:rsid w:val="0088241F"/>
    <w:rsid w:val="00884D58"/>
    <w:rsid w:val="00885ED0"/>
    <w:rsid w:val="00887B70"/>
    <w:rsid w:val="0089018B"/>
    <w:rsid w:val="008A0AD8"/>
    <w:rsid w:val="008A46CF"/>
    <w:rsid w:val="008B069D"/>
    <w:rsid w:val="008B26C8"/>
    <w:rsid w:val="008B50F0"/>
    <w:rsid w:val="008C7B8F"/>
    <w:rsid w:val="008D3C00"/>
    <w:rsid w:val="008D46A5"/>
    <w:rsid w:val="008F1B6C"/>
    <w:rsid w:val="008F4470"/>
    <w:rsid w:val="008F6E6A"/>
    <w:rsid w:val="00900E15"/>
    <w:rsid w:val="00910A30"/>
    <w:rsid w:val="00912C1B"/>
    <w:rsid w:val="009143ED"/>
    <w:rsid w:val="00916E3D"/>
    <w:rsid w:val="00930EA4"/>
    <w:rsid w:val="00943096"/>
    <w:rsid w:val="00963CF9"/>
    <w:rsid w:val="009843CF"/>
    <w:rsid w:val="0098771E"/>
    <w:rsid w:val="009935D5"/>
    <w:rsid w:val="009A0951"/>
    <w:rsid w:val="009C073E"/>
    <w:rsid w:val="009D56B1"/>
    <w:rsid w:val="009E1C99"/>
    <w:rsid w:val="009E7398"/>
    <w:rsid w:val="009F35DA"/>
    <w:rsid w:val="009F3FE8"/>
    <w:rsid w:val="009F4506"/>
    <w:rsid w:val="009F6B80"/>
    <w:rsid w:val="00A00E0D"/>
    <w:rsid w:val="00A05752"/>
    <w:rsid w:val="00A15043"/>
    <w:rsid w:val="00A15142"/>
    <w:rsid w:val="00A20259"/>
    <w:rsid w:val="00A21C83"/>
    <w:rsid w:val="00A3088A"/>
    <w:rsid w:val="00A331EE"/>
    <w:rsid w:val="00A5667F"/>
    <w:rsid w:val="00A62B76"/>
    <w:rsid w:val="00A63528"/>
    <w:rsid w:val="00A75859"/>
    <w:rsid w:val="00A85D7C"/>
    <w:rsid w:val="00A87AB1"/>
    <w:rsid w:val="00AA2B66"/>
    <w:rsid w:val="00AB5B95"/>
    <w:rsid w:val="00AD28ED"/>
    <w:rsid w:val="00AE0938"/>
    <w:rsid w:val="00AE50F8"/>
    <w:rsid w:val="00AE5A41"/>
    <w:rsid w:val="00AF2B85"/>
    <w:rsid w:val="00B16BF9"/>
    <w:rsid w:val="00B16D39"/>
    <w:rsid w:val="00B173C5"/>
    <w:rsid w:val="00B3320D"/>
    <w:rsid w:val="00B336F3"/>
    <w:rsid w:val="00B356DF"/>
    <w:rsid w:val="00B3633E"/>
    <w:rsid w:val="00B4118D"/>
    <w:rsid w:val="00B5522D"/>
    <w:rsid w:val="00B57406"/>
    <w:rsid w:val="00B6198A"/>
    <w:rsid w:val="00B6698E"/>
    <w:rsid w:val="00B715D1"/>
    <w:rsid w:val="00B84733"/>
    <w:rsid w:val="00B870EE"/>
    <w:rsid w:val="00B917E3"/>
    <w:rsid w:val="00B921C6"/>
    <w:rsid w:val="00B92535"/>
    <w:rsid w:val="00B94F9C"/>
    <w:rsid w:val="00B9680A"/>
    <w:rsid w:val="00BA08D8"/>
    <w:rsid w:val="00BB19B3"/>
    <w:rsid w:val="00BB32EC"/>
    <w:rsid w:val="00BB65F4"/>
    <w:rsid w:val="00BC4427"/>
    <w:rsid w:val="00BC64E6"/>
    <w:rsid w:val="00BD22DA"/>
    <w:rsid w:val="00BE0F50"/>
    <w:rsid w:val="00BF0085"/>
    <w:rsid w:val="00BF5C7A"/>
    <w:rsid w:val="00BF6B9B"/>
    <w:rsid w:val="00C06AB9"/>
    <w:rsid w:val="00C110A5"/>
    <w:rsid w:val="00C14C29"/>
    <w:rsid w:val="00C227E3"/>
    <w:rsid w:val="00C3413E"/>
    <w:rsid w:val="00C53E41"/>
    <w:rsid w:val="00C60A61"/>
    <w:rsid w:val="00C670F6"/>
    <w:rsid w:val="00C67FBE"/>
    <w:rsid w:val="00C738CE"/>
    <w:rsid w:val="00C75EB2"/>
    <w:rsid w:val="00C858F3"/>
    <w:rsid w:val="00C901DA"/>
    <w:rsid w:val="00CA5311"/>
    <w:rsid w:val="00CA5C16"/>
    <w:rsid w:val="00CC3ED6"/>
    <w:rsid w:val="00CD17BE"/>
    <w:rsid w:val="00CD18E8"/>
    <w:rsid w:val="00CD530B"/>
    <w:rsid w:val="00CD7D3A"/>
    <w:rsid w:val="00CE59C7"/>
    <w:rsid w:val="00CF0658"/>
    <w:rsid w:val="00CF52A7"/>
    <w:rsid w:val="00CF5FA8"/>
    <w:rsid w:val="00D00775"/>
    <w:rsid w:val="00D02CCA"/>
    <w:rsid w:val="00D11A6F"/>
    <w:rsid w:val="00D154D5"/>
    <w:rsid w:val="00D158F0"/>
    <w:rsid w:val="00D359FF"/>
    <w:rsid w:val="00D3698D"/>
    <w:rsid w:val="00D40124"/>
    <w:rsid w:val="00D40851"/>
    <w:rsid w:val="00D45FB6"/>
    <w:rsid w:val="00D6005E"/>
    <w:rsid w:val="00D601D7"/>
    <w:rsid w:val="00D60708"/>
    <w:rsid w:val="00D64D2F"/>
    <w:rsid w:val="00D83F05"/>
    <w:rsid w:val="00D91F0E"/>
    <w:rsid w:val="00D92BE5"/>
    <w:rsid w:val="00D931EC"/>
    <w:rsid w:val="00D97F02"/>
    <w:rsid w:val="00DA2E4C"/>
    <w:rsid w:val="00DA4AD6"/>
    <w:rsid w:val="00DB2749"/>
    <w:rsid w:val="00DC612A"/>
    <w:rsid w:val="00DD027E"/>
    <w:rsid w:val="00DD4B7E"/>
    <w:rsid w:val="00DD59D7"/>
    <w:rsid w:val="00DE6BE9"/>
    <w:rsid w:val="00E16440"/>
    <w:rsid w:val="00E22064"/>
    <w:rsid w:val="00E6666E"/>
    <w:rsid w:val="00E71AAF"/>
    <w:rsid w:val="00E744BE"/>
    <w:rsid w:val="00E7680A"/>
    <w:rsid w:val="00E76F26"/>
    <w:rsid w:val="00E85869"/>
    <w:rsid w:val="00EB3D1D"/>
    <w:rsid w:val="00EB4A04"/>
    <w:rsid w:val="00EB60E5"/>
    <w:rsid w:val="00EC490E"/>
    <w:rsid w:val="00EE181A"/>
    <w:rsid w:val="00EE2347"/>
    <w:rsid w:val="00EF3553"/>
    <w:rsid w:val="00EF4B2A"/>
    <w:rsid w:val="00F0016F"/>
    <w:rsid w:val="00F117AF"/>
    <w:rsid w:val="00F16137"/>
    <w:rsid w:val="00F30A91"/>
    <w:rsid w:val="00F30CE1"/>
    <w:rsid w:val="00F328C2"/>
    <w:rsid w:val="00F33B2A"/>
    <w:rsid w:val="00F33D38"/>
    <w:rsid w:val="00F34C75"/>
    <w:rsid w:val="00F43051"/>
    <w:rsid w:val="00F4454E"/>
    <w:rsid w:val="00F9379C"/>
    <w:rsid w:val="00F95E2F"/>
    <w:rsid w:val="00FA5FEE"/>
    <w:rsid w:val="00FB5C77"/>
    <w:rsid w:val="00FC6444"/>
    <w:rsid w:val="00FD62C1"/>
    <w:rsid w:val="00FE1033"/>
    <w:rsid w:val="00FE50CC"/>
    <w:rsid w:val="00FF2485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2F73EE4-1AE7-40F6-A2BC-083FDA33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D6E"/>
  </w:style>
  <w:style w:type="paragraph" w:styleId="a7">
    <w:name w:val="footer"/>
    <w:basedOn w:val="a"/>
    <w:link w:val="a8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  <w:style w:type="character" w:styleId="ac">
    <w:name w:val="Hyperlink"/>
    <w:uiPriority w:val="99"/>
    <w:unhideWhenUsed/>
    <w:rsid w:val="00061B23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1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117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CE5AC-CF71-46B2-94C6-02AA28F6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8136</Words>
  <Characters>46381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54409</CharactersWithSpaces>
  <SharedDoc>false</SharedDoc>
  <HLinks>
    <vt:vector size="4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2023-06-29T11:21:00Z</cp:lastPrinted>
  <dcterms:created xsi:type="dcterms:W3CDTF">2025-07-26T07:48:00Z</dcterms:created>
  <dcterms:modified xsi:type="dcterms:W3CDTF">2025-07-26T07:48:00Z</dcterms:modified>
</cp:coreProperties>
</file>